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9A38FB" w:rsidRPr="00086F7F" w:rsidTr="009A38F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A38FB" w:rsidRPr="00086F7F" w:rsidRDefault="009A38FB" w:rsidP="009A38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по произведениям Н.Н.</w:t>
            </w:r>
            <w:r w:rsidR="0008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6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Носова для старшего дошкольного возраста</w:t>
            </w:r>
          </w:p>
        </w:tc>
      </w:tr>
    </w:tbl>
    <w:p w:rsidR="009A38FB" w:rsidRPr="00C11236" w:rsidRDefault="009A38FB" w:rsidP="009A38FB">
      <w:pPr>
        <w:rPr>
          <w:rFonts w:ascii="Times New Roman" w:hAnsi="Times New Roman" w:cs="Times New Roman"/>
          <w:b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Вспомнить знакомые произведения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, предоставить детям возможность ощутить и пережить состояние радости при соприкосновении с творчеством писателя через различные виды детской деятельности.</w:t>
      </w:r>
    </w:p>
    <w:p w:rsidR="009A38FB" w:rsidRPr="00C11236" w:rsidRDefault="009A38FB" w:rsidP="009A38FB">
      <w:pPr>
        <w:rPr>
          <w:rFonts w:ascii="Times New Roman" w:hAnsi="Times New Roman" w:cs="Times New Roman"/>
          <w:b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Задачи:  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Развивать связную и выразительную речь, артистичность, воображение, творчество детей, учить подбирать рифму, воспитывать доброжелательные отношения в детском коллективе.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Категория участников:</w:t>
      </w:r>
      <w:r w:rsidRPr="00C11236">
        <w:rPr>
          <w:rFonts w:ascii="Times New Roman" w:hAnsi="Times New Roman" w:cs="Times New Roman"/>
          <w:sz w:val="24"/>
          <w:szCs w:val="24"/>
        </w:rPr>
        <w:t xml:space="preserve"> дети 5-7 лет.</w:t>
      </w:r>
    </w:p>
    <w:p w:rsidR="009A38FB" w:rsidRPr="00C11236" w:rsidRDefault="009A38FB" w:rsidP="009A38FB">
      <w:pPr>
        <w:rPr>
          <w:rFonts w:ascii="Times New Roman" w:hAnsi="Times New Roman" w:cs="Times New Roman"/>
          <w:b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Организация выставки произведений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Чтение и обсуждение произведений.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Посещение библиотеки.</w:t>
      </w:r>
    </w:p>
    <w:p w:rsidR="009A38FB" w:rsidRPr="00C11236" w:rsidRDefault="009A38FB" w:rsidP="009A38FB">
      <w:pPr>
        <w:rPr>
          <w:rFonts w:ascii="Times New Roman" w:hAnsi="Times New Roman" w:cs="Times New Roman"/>
          <w:b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Выставка книг, рисунков, портрет писателя, </w:t>
      </w:r>
      <w:r w:rsidR="00C11236" w:rsidRPr="00C11236">
        <w:rPr>
          <w:rFonts w:ascii="Times New Roman" w:hAnsi="Times New Roman" w:cs="Times New Roman"/>
          <w:sz w:val="24"/>
          <w:szCs w:val="24"/>
        </w:rPr>
        <w:t xml:space="preserve">разрезные картинки с изображением Незнайки, </w:t>
      </w:r>
      <w:r w:rsidRPr="00C11236">
        <w:rPr>
          <w:rFonts w:ascii="Times New Roman" w:hAnsi="Times New Roman" w:cs="Times New Roman"/>
          <w:sz w:val="24"/>
          <w:szCs w:val="24"/>
        </w:rPr>
        <w:t xml:space="preserve">фонограмма песни «В траве сидел кузнечик»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сл.Н.Носов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муз.В.Шаинский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.</w:t>
      </w:r>
    </w:p>
    <w:p w:rsidR="009A38FB" w:rsidRPr="00C11236" w:rsidRDefault="009A38FB" w:rsidP="00C11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36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9A38FB" w:rsidRPr="00086F7F" w:rsidRDefault="009A38FB" w:rsidP="009A38FB">
      <w:pPr>
        <w:rPr>
          <w:rFonts w:ascii="Times New Roman" w:hAnsi="Times New Roman" w:cs="Times New Roman"/>
          <w:i/>
          <w:sz w:val="24"/>
          <w:szCs w:val="24"/>
        </w:rPr>
      </w:pPr>
      <w:r w:rsidRPr="00086F7F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086F7F" w:rsidRPr="00086F7F">
        <w:rPr>
          <w:rFonts w:ascii="Times New Roman" w:hAnsi="Times New Roman" w:cs="Times New Roman"/>
          <w:i/>
          <w:sz w:val="24"/>
          <w:szCs w:val="24"/>
        </w:rPr>
        <w:t>музыка «В траве сидел кузнечик…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Здравствуйте, ребятишки,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                  Девчонки и мальчишки!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-Сегодня мы приглашаем вас в страну, где живут герои произведений писателя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-Знаете такого писателя? А какие его произведения вы помните?</w:t>
      </w:r>
    </w:p>
    <w:p w:rsidR="009C5F3A" w:rsidRPr="00C11236" w:rsidRDefault="009C5F3A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 xml:space="preserve">Викторина по произведениям </w:t>
      </w:r>
      <w:proofErr w:type="spellStart"/>
      <w:r w:rsidRPr="00C11236">
        <w:rPr>
          <w:rFonts w:ascii="Times New Roman" w:hAnsi="Times New Roman" w:cs="Times New Roman"/>
          <w:sz w:val="24"/>
          <w:szCs w:val="24"/>
          <w:u w:val="single"/>
        </w:rPr>
        <w:t>Н.Носова</w:t>
      </w:r>
      <w:proofErr w:type="spellEnd"/>
      <w:r w:rsidRPr="00C112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 писал не только рассказы, но и веселые стихи. Например, он сочинил песенку про кузнечика.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 xml:space="preserve"> ее? Тогда, давайте споем.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 xml:space="preserve">Дети встают в </w:t>
      </w:r>
      <w:r w:rsidR="00C11236" w:rsidRPr="00C11236">
        <w:rPr>
          <w:rFonts w:ascii="Times New Roman" w:hAnsi="Times New Roman" w:cs="Times New Roman"/>
          <w:sz w:val="24"/>
          <w:szCs w:val="24"/>
          <w:u w:val="single"/>
        </w:rPr>
        <w:t>круг, поют песню «В траве сидел кузнечик»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-А, вы помните из какой сказки эта песня? Про этого героя писатель сочинил    целых три книги. «Приключения Незнайки и его друзей», «Незнайка в Солнечном городе», «Незнайка на Луне». Больше всего на свете Незнайка любил яркие краски, целыми днями слоняться по городу и сочинять всякие небылицы.</w:t>
      </w:r>
    </w:p>
    <w:p w:rsidR="009A38FB" w:rsidRPr="00086F7F" w:rsidRDefault="009A38FB" w:rsidP="009A38FB">
      <w:pPr>
        <w:rPr>
          <w:rFonts w:ascii="Times New Roman" w:hAnsi="Times New Roman" w:cs="Times New Roman"/>
          <w:i/>
          <w:sz w:val="24"/>
          <w:szCs w:val="24"/>
        </w:rPr>
      </w:pPr>
      <w:r w:rsidRPr="00086F7F">
        <w:rPr>
          <w:rFonts w:ascii="Times New Roman" w:hAnsi="Times New Roman" w:cs="Times New Roman"/>
          <w:i/>
          <w:sz w:val="24"/>
          <w:szCs w:val="24"/>
        </w:rPr>
        <w:t>Звучит музыка, появляется Незнайка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Кто сказал такую бяку:</w:t>
      </w:r>
      <w:bookmarkStart w:id="0" w:name="_GoBack"/>
      <w:bookmarkEnd w:id="0"/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lastRenderedPageBreak/>
        <w:t>«Не читал Незнайка книг!»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Это враки, просто враки-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Заявляю напрямик!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Я читаю без запинки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Десять тысяч книжек в год: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От картинки до картинки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А потом наоборот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Вот!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Незнайка: Привет, ребята!</w:t>
      </w:r>
    </w:p>
    <w:p w:rsidR="009C5F3A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Как здорово, что я вас встретил. </w:t>
      </w:r>
      <w:r w:rsidR="009C5F3A" w:rsidRPr="00C11236">
        <w:rPr>
          <w:rFonts w:ascii="Times New Roman" w:hAnsi="Times New Roman" w:cs="Times New Roman"/>
          <w:sz w:val="24"/>
          <w:szCs w:val="24"/>
        </w:rPr>
        <w:t>Я очень хочу, чтобы вы помогли мне собрать мой портрет! А то у меня совсем это не получается!</w:t>
      </w:r>
    </w:p>
    <w:p w:rsidR="00C11236" w:rsidRPr="00C11236" w:rsidRDefault="00C11236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>Игра «Собери картинку»</w:t>
      </w:r>
    </w:p>
    <w:p w:rsidR="009C5F3A" w:rsidRPr="00C11236" w:rsidRDefault="009C5F3A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Дети делятся на 2 команды и собирают разрезные картинки с изображением Незнайки.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Незнайка: </w:t>
      </w:r>
      <w:r w:rsidR="009C5F3A" w:rsidRPr="00C11236">
        <w:rPr>
          <w:rFonts w:ascii="Times New Roman" w:hAnsi="Times New Roman" w:cs="Times New Roman"/>
          <w:sz w:val="24"/>
          <w:szCs w:val="24"/>
        </w:rPr>
        <w:t>Эх, у вас так хорошо получается!!! А я не умею…  Лу</w:t>
      </w:r>
      <w:r w:rsidRPr="00C11236">
        <w:rPr>
          <w:rFonts w:ascii="Times New Roman" w:hAnsi="Times New Roman" w:cs="Times New Roman"/>
          <w:sz w:val="24"/>
          <w:szCs w:val="24"/>
        </w:rPr>
        <w:t>чше стихи буду сочинять.</w:t>
      </w:r>
    </w:p>
    <w:p w:rsidR="009A38FB" w:rsidRPr="00C11236" w:rsidRDefault="009C5F3A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А</w:t>
      </w:r>
      <w:r w:rsidR="009A38FB" w:rsidRPr="00C11236">
        <w:rPr>
          <w:rFonts w:ascii="Times New Roman" w:hAnsi="Times New Roman" w:cs="Times New Roman"/>
          <w:sz w:val="24"/>
          <w:szCs w:val="24"/>
        </w:rPr>
        <w:t xml:space="preserve"> ты умеешь? </w:t>
      </w:r>
      <w:proofErr w:type="gramStart"/>
      <w:r w:rsidR="009A38FB" w:rsidRPr="00C11236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9A38FB" w:rsidRPr="00C11236">
        <w:rPr>
          <w:rFonts w:ascii="Times New Roman" w:hAnsi="Times New Roman" w:cs="Times New Roman"/>
          <w:sz w:val="24"/>
          <w:szCs w:val="24"/>
        </w:rPr>
        <w:t xml:space="preserve"> что такое рифма?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Незнайка: Конечно! Это когда два слова оканчиваются одинаково.</w:t>
      </w:r>
    </w:p>
    <w:p w:rsidR="009A38FB" w:rsidRPr="00C11236" w:rsidRDefault="009A38FB" w:rsidP="009C5F3A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9C5F3A" w:rsidRPr="00C11236">
        <w:rPr>
          <w:rFonts w:ascii="Times New Roman" w:hAnsi="Times New Roman" w:cs="Times New Roman"/>
          <w:sz w:val="24"/>
          <w:szCs w:val="24"/>
        </w:rPr>
        <w:t>А придумай тогда рифму на слово ПАЛКА.</w:t>
      </w:r>
    </w:p>
    <w:p w:rsidR="009C5F3A" w:rsidRPr="00C11236" w:rsidRDefault="009C5F3A" w:rsidP="009C5F3A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 задумывается…</w:t>
      </w:r>
    </w:p>
    <w:p w:rsidR="009C5F3A" w:rsidRPr="00C11236" w:rsidRDefault="009C5F3A" w:rsidP="009C5F3A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Ребята сейчас тебе покажут, как подбирать рифму.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>Игра «</w:t>
      </w:r>
      <w:proofErr w:type="spellStart"/>
      <w:r w:rsidRPr="00C11236">
        <w:rPr>
          <w:rFonts w:ascii="Times New Roman" w:hAnsi="Times New Roman" w:cs="Times New Roman"/>
          <w:sz w:val="24"/>
          <w:szCs w:val="24"/>
          <w:u w:val="single"/>
        </w:rPr>
        <w:t>Рифмушки</w:t>
      </w:r>
      <w:proofErr w:type="spellEnd"/>
      <w:r w:rsidRPr="00C1123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b/>
          <w:bCs/>
          <w:sz w:val="24"/>
          <w:szCs w:val="24"/>
        </w:rPr>
        <w:t>Игра «Закончи строчку»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Серый волк в густом лесу встретил рыжую…. (лису)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Хитрый след плести стараясь, по сугробам прыгал … (заяц)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Михаил играл в футбол и забил в ворота … (гол)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Молодчина эта Лина, лепит все из …(пластилина)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Руки мыть пошла Людмила, ей понадобилось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(мыло)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Масло, сахар, творожок – получился </w:t>
      </w:r>
      <w:r w:rsidRPr="00C11236">
        <w:rPr>
          <w:rFonts w:ascii="Times New Roman" w:hAnsi="Times New Roman" w:cs="Times New Roman"/>
          <w:b/>
          <w:bCs/>
          <w:sz w:val="24"/>
          <w:szCs w:val="24"/>
        </w:rPr>
        <w:t>…. </w:t>
      </w:r>
      <w:r w:rsidRPr="00C11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Пирожок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Встает на заре. Поет во дворе.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На голове гребешок кто же это</w:t>
      </w:r>
      <w:r w:rsidRPr="00C11236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gramStart"/>
      <w:r w:rsidRPr="00C11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….</w:t>
      </w:r>
      <w:proofErr w:type="gramEnd"/>
      <w:r w:rsidRPr="00C11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петушок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Он лежать совсем не хочет. Если бросить он подскочит.</w:t>
      </w:r>
    </w:p>
    <w:p w:rsidR="00C11236" w:rsidRPr="00C11236" w:rsidRDefault="00C11236" w:rsidP="00C11236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Бросить снова, мчится вскачь. Отгадайте – это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 </w:t>
      </w:r>
      <w:r w:rsidRPr="00C11236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Pr="00C1123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11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мяч</w:t>
      </w:r>
    </w:p>
    <w:p w:rsidR="009C5F3A" w:rsidRPr="00C11236" w:rsidRDefault="009C5F3A" w:rsidP="009A38FB">
      <w:pPr>
        <w:rPr>
          <w:rFonts w:ascii="Times New Roman" w:hAnsi="Times New Roman" w:cs="Times New Roman"/>
          <w:sz w:val="24"/>
          <w:szCs w:val="24"/>
        </w:rPr>
      </w:pPr>
    </w:p>
    <w:p w:rsidR="009A38FB" w:rsidRPr="00C11236" w:rsidRDefault="00C11236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lastRenderedPageBreak/>
        <w:t>Ведущий: Ну как, Незнайка, понял, как рифмы подбирать??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Незнайка: Понял, понял!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Ну, мы сейчас это проверим.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 рифму дай, дружок, ответ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1236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 xml:space="preserve"> «ДА» иль словом «НЕТ».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Но, смотри, не торопись,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На крючок не попадись!</w:t>
      </w:r>
    </w:p>
    <w:p w:rsidR="00C11236" w:rsidRPr="00C11236" w:rsidRDefault="00C11236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>Игра «ДА, Нет»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Пишет музыку поэт?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С рукавами есть жилет?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Волк живет на дне пруда?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Борщ – полезная еда? (Да)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На Луне есть города?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В небе мчатся поезда?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Есть у женщин борода?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После пятницы среда?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Пишет повар вам портрет?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После завтрака – обед?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Да)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Есть колеса у ракет?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Ест бензин велосипед?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Нужно мясо для котлет?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Да)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Кинешь камнем кошке вслед? (Нет)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Нужен вечером нам свет? (не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, а Да)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 море айсберг изо льда? (Да)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Вы веселые всегда? (Да)</w:t>
      </w:r>
      <w:r w:rsidRPr="00C1123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Ну, что, Незнайка, легко быть поэтом?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Незнайка: Нет!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Это только кажется, что все так легко. На самом деле любому ремеслу надо учиться.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Незнайка: Я все понял. Я теперь вместе с детьми буду готовиться к школе, а первого сентября пойду учиться.</w:t>
      </w:r>
      <w:r w:rsidR="009C5F3A" w:rsidRPr="00C11236">
        <w:rPr>
          <w:rFonts w:ascii="Times New Roman" w:hAnsi="Times New Roman" w:cs="Times New Roman"/>
          <w:sz w:val="24"/>
          <w:szCs w:val="24"/>
        </w:rPr>
        <w:t xml:space="preserve"> Я так устал. Давайте теперь отдохнем и поиграем!!!!</w:t>
      </w:r>
    </w:p>
    <w:p w:rsidR="009A38FB" w:rsidRPr="00C11236" w:rsidRDefault="009C5F3A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Ведущий: Вот и хорошо. Мы с ребятами тоже хотим поиграть!</w:t>
      </w:r>
    </w:p>
    <w:p w:rsidR="009C5F3A" w:rsidRPr="00C11236" w:rsidRDefault="009C5F3A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lastRenderedPageBreak/>
        <w:t>Игра «Живая шляпа»</w:t>
      </w:r>
    </w:p>
    <w:p w:rsidR="009C5F3A" w:rsidRPr="00C11236" w:rsidRDefault="009C5F3A" w:rsidP="009A38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1236">
        <w:rPr>
          <w:rFonts w:ascii="Times New Roman" w:hAnsi="Times New Roman" w:cs="Times New Roman"/>
          <w:sz w:val="24"/>
          <w:szCs w:val="24"/>
          <w:u w:val="single"/>
        </w:rPr>
        <w:t>Игра Рыбалка»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А сейчас нам пора прощаться.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  Сегодня всех нас вместе собрал замечательный писатель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. Мы прочитали много его рассказов, думаю, в дальнейшем вы уже сами с удовольствием будете читать произведения этого автора.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 </w:t>
      </w:r>
    </w:p>
    <w:p w:rsidR="009A38FB" w:rsidRPr="00C11236" w:rsidRDefault="009A38FB" w:rsidP="009A38FB">
      <w:p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A38FB" w:rsidRPr="00C11236" w:rsidRDefault="009A38FB" w:rsidP="009A38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Агеева И.Д. Веселые загадки-складки и загадки-обманки для всех школьных праздников. - М.: ТЦ Сфера, 2002. - 160с.</w:t>
      </w:r>
    </w:p>
    <w:p w:rsidR="009A38FB" w:rsidRPr="00C11236" w:rsidRDefault="009A38FB" w:rsidP="009A38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Джансеитова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 Н.Х. Где живет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Незнайка?/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/Читаем, учимся, играем. – 2003.№ 6. – С.17 – 20</w:t>
      </w:r>
    </w:p>
    <w:p w:rsidR="009A38FB" w:rsidRPr="00C11236" w:rsidRDefault="009A38FB" w:rsidP="009A38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Жизнь и творчество Николая Носова: Сб./ Сост.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С.Миримский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Дет.лит</w:t>
      </w:r>
      <w:proofErr w:type="spellEnd"/>
      <w:proofErr w:type="gramEnd"/>
      <w:r w:rsidRPr="00C11236">
        <w:rPr>
          <w:rFonts w:ascii="Times New Roman" w:hAnsi="Times New Roman" w:cs="Times New Roman"/>
          <w:sz w:val="24"/>
          <w:szCs w:val="24"/>
        </w:rPr>
        <w:t>. 1985. – 256с.</w:t>
      </w:r>
    </w:p>
    <w:p w:rsidR="009A38FB" w:rsidRPr="00C11236" w:rsidRDefault="009A38FB" w:rsidP="009A38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Носов Н.Н. О себе и о своей работе: (Автобиография) // Жизнь и творчество Николая Носова. -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Дет.лит</w:t>
      </w:r>
      <w:proofErr w:type="spellEnd"/>
      <w:proofErr w:type="gramEnd"/>
      <w:r w:rsidRPr="00C11236">
        <w:rPr>
          <w:rFonts w:ascii="Times New Roman" w:hAnsi="Times New Roman" w:cs="Times New Roman"/>
          <w:sz w:val="24"/>
          <w:szCs w:val="24"/>
        </w:rPr>
        <w:t>. 1985.-с.171-186.</w:t>
      </w:r>
    </w:p>
    <w:p w:rsidR="009A38FB" w:rsidRPr="00C11236" w:rsidRDefault="009A38FB" w:rsidP="009A38F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 xml:space="preserve">Носов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Н.Н.Фантазеры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: Рассказы/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рис.И.Семенова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11236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C11236">
        <w:rPr>
          <w:rFonts w:ascii="Times New Roman" w:hAnsi="Times New Roman" w:cs="Times New Roman"/>
          <w:sz w:val="24"/>
          <w:szCs w:val="24"/>
        </w:rPr>
        <w:t>,</w:t>
      </w:r>
      <w:r w:rsidR="00086F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236">
        <w:rPr>
          <w:rFonts w:ascii="Times New Roman" w:hAnsi="Times New Roman" w:cs="Times New Roman"/>
          <w:sz w:val="24"/>
          <w:szCs w:val="24"/>
        </w:rPr>
        <w:t>1993.-</w:t>
      </w:r>
      <w:proofErr w:type="gramEnd"/>
      <w:r w:rsidRPr="00C11236">
        <w:rPr>
          <w:rFonts w:ascii="Times New Roman" w:hAnsi="Times New Roman" w:cs="Times New Roman"/>
          <w:sz w:val="24"/>
          <w:szCs w:val="24"/>
        </w:rPr>
        <w:t>132с.:ил.</w:t>
      </w:r>
    </w:p>
    <w:p w:rsidR="001717C3" w:rsidRPr="00C11236" w:rsidRDefault="001717C3">
      <w:pPr>
        <w:rPr>
          <w:rFonts w:ascii="Times New Roman" w:hAnsi="Times New Roman" w:cs="Times New Roman"/>
          <w:sz w:val="24"/>
          <w:szCs w:val="24"/>
        </w:rPr>
      </w:pPr>
    </w:p>
    <w:sectPr w:rsidR="001717C3" w:rsidRPr="00C1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80F9D"/>
    <w:multiLevelType w:val="multilevel"/>
    <w:tmpl w:val="6BF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B"/>
    <w:rsid w:val="00086F7F"/>
    <w:rsid w:val="001717C3"/>
    <w:rsid w:val="005E6F66"/>
    <w:rsid w:val="009A38FB"/>
    <w:rsid w:val="009C5F3A"/>
    <w:rsid w:val="00C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E19C-D29E-4F69-8306-32DA0FB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14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2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2018-11-20T18:20:00Z</dcterms:created>
  <dcterms:modified xsi:type="dcterms:W3CDTF">2018-11-20T18:20:00Z</dcterms:modified>
</cp:coreProperties>
</file>